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D0" w:rsidRPr="00B368D9" w:rsidRDefault="009878D0" w:rsidP="004B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368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Календарный план реализации проекта</w:t>
      </w:r>
    </w:p>
    <w:p w:rsidR="009878D0" w:rsidRPr="00B368D9" w:rsidRDefault="009878D0" w:rsidP="0098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368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“Модель сопровождения детей оздоровительной группы с ранней неврологической патологией в дошкольной образовательной организации”</w:t>
      </w:r>
    </w:p>
    <w:p w:rsidR="009878D0" w:rsidRDefault="009878D0" w:rsidP="0098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181" w:type="dxa"/>
        <w:tblLook w:val="04A0"/>
      </w:tblPr>
      <w:tblGrid>
        <w:gridCol w:w="684"/>
        <w:gridCol w:w="5955"/>
        <w:gridCol w:w="1971"/>
        <w:gridCol w:w="2013"/>
        <w:gridCol w:w="2396"/>
        <w:gridCol w:w="2162"/>
      </w:tblGrid>
      <w:tr w:rsidR="00D404F2" w:rsidRPr="00B368D9" w:rsidTr="00D404F2">
        <w:tc>
          <w:tcPr>
            <w:tcW w:w="686" w:type="dxa"/>
            <w:shd w:val="clear" w:color="auto" w:fill="BFBFBF" w:themeFill="background1" w:themeFillShade="BF"/>
            <w:hideMark/>
          </w:tcPr>
          <w:p w:rsidR="009878D0" w:rsidRPr="00B368D9" w:rsidRDefault="009878D0" w:rsidP="00350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68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368D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368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56" w:type="dxa"/>
            <w:shd w:val="clear" w:color="auto" w:fill="BFBFBF" w:themeFill="background1" w:themeFillShade="BF"/>
            <w:hideMark/>
          </w:tcPr>
          <w:p w:rsidR="009878D0" w:rsidRPr="00B368D9" w:rsidRDefault="009878D0" w:rsidP="00350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shd w:val="clear" w:color="auto" w:fill="BFBFBF" w:themeFill="background1" w:themeFillShade="BF"/>
            <w:hideMark/>
          </w:tcPr>
          <w:p w:rsidR="009878D0" w:rsidRPr="00B368D9" w:rsidRDefault="009878D0" w:rsidP="00350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885" w:type="dxa"/>
            <w:shd w:val="clear" w:color="auto" w:fill="BFBFBF" w:themeFill="background1" w:themeFillShade="BF"/>
            <w:hideMark/>
          </w:tcPr>
          <w:p w:rsidR="009878D0" w:rsidRPr="00B368D9" w:rsidRDefault="009878D0" w:rsidP="00350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01" w:type="dxa"/>
            <w:shd w:val="clear" w:color="auto" w:fill="BFBFBF" w:themeFill="background1" w:themeFillShade="BF"/>
            <w:hideMark/>
          </w:tcPr>
          <w:p w:rsidR="009878D0" w:rsidRPr="00B368D9" w:rsidRDefault="009878D0" w:rsidP="00350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73" w:type="dxa"/>
            <w:shd w:val="clear" w:color="auto" w:fill="BFBFBF" w:themeFill="background1" w:themeFillShade="BF"/>
            <w:hideMark/>
          </w:tcPr>
          <w:p w:rsidR="009878D0" w:rsidRPr="00B368D9" w:rsidRDefault="009878D0" w:rsidP="00350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</w:tr>
      <w:tr w:rsidR="00A72FEE" w:rsidRPr="00B368D9" w:rsidTr="00A72FEE">
        <w:trPr>
          <w:trHeight w:val="543"/>
        </w:trPr>
        <w:tc>
          <w:tcPr>
            <w:tcW w:w="15181" w:type="dxa"/>
            <w:gridSpan w:val="6"/>
            <w:shd w:val="clear" w:color="auto" w:fill="D9D9D9" w:themeFill="background1" w:themeFillShade="D9"/>
          </w:tcPr>
          <w:p w:rsidR="00A72FEE" w:rsidRPr="00B368D9" w:rsidRDefault="00A72FEE" w:rsidP="00A72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Первый этап реализации проекта 2018-2019 </w:t>
            </w:r>
            <w:proofErr w:type="spellStart"/>
            <w:r w:rsidRPr="00B36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B36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B36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D404F2" w:rsidRPr="00B368D9" w:rsidTr="002440D6">
        <w:trPr>
          <w:trHeight w:val="543"/>
        </w:trPr>
        <w:tc>
          <w:tcPr>
            <w:tcW w:w="686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9878D0" w:rsidRPr="00B368D9" w:rsidRDefault="009878D0" w:rsidP="003500A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рабочей группы </w:t>
            </w:r>
          </w:p>
        </w:tc>
        <w:tc>
          <w:tcPr>
            <w:tcW w:w="1980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 2018</w:t>
            </w:r>
          </w:p>
        </w:tc>
        <w:tc>
          <w:tcPr>
            <w:tcW w:w="1885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2401" w:type="dxa"/>
          </w:tcPr>
          <w:p w:rsidR="009878D0" w:rsidRPr="00B368D9" w:rsidRDefault="00E4316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9878D0" w:rsidRPr="00B368D9" w:rsidTr="002440D6">
        <w:trPr>
          <w:trHeight w:val="543"/>
        </w:trPr>
        <w:tc>
          <w:tcPr>
            <w:tcW w:w="686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9878D0" w:rsidRPr="00B368D9" w:rsidRDefault="009878D0" w:rsidP="003500A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локальных актов, обеспечивающих реализацию комплексного сопровождения детей в оздоровительной группе с ранней неврологической патологией </w:t>
            </w:r>
          </w:p>
        </w:tc>
        <w:tc>
          <w:tcPr>
            <w:tcW w:w="1980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 2018</w:t>
            </w:r>
          </w:p>
        </w:tc>
        <w:tc>
          <w:tcPr>
            <w:tcW w:w="1885" w:type="dxa"/>
          </w:tcPr>
          <w:p w:rsidR="009878D0" w:rsidRPr="00B368D9" w:rsidRDefault="00D404F2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2401" w:type="dxa"/>
          </w:tcPr>
          <w:p w:rsidR="009878D0" w:rsidRPr="00B368D9" w:rsidRDefault="00E4316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9878D0" w:rsidRPr="00B368D9" w:rsidTr="002440D6">
        <w:trPr>
          <w:trHeight w:val="543"/>
        </w:trPr>
        <w:tc>
          <w:tcPr>
            <w:tcW w:w="686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программы повышения профессиональной компетентности педагогов для работы с детьми детей в оздоровительной группе с ранней неврологической патологией </w:t>
            </w:r>
          </w:p>
        </w:tc>
        <w:tc>
          <w:tcPr>
            <w:tcW w:w="1980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 2018</w:t>
            </w:r>
          </w:p>
        </w:tc>
        <w:tc>
          <w:tcPr>
            <w:tcW w:w="1885" w:type="dxa"/>
          </w:tcPr>
          <w:p w:rsidR="009878D0" w:rsidRPr="00B368D9" w:rsidRDefault="002440D6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401" w:type="dxa"/>
          </w:tcPr>
          <w:p w:rsidR="009878D0" w:rsidRPr="00B368D9" w:rsidRDefault="00D404F2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«Детский сад № 109»</w:t>
            </w:r>
          </w:p>
        </w:tc>
        <w:tc>
          <w:tcPr>
            <w:tcW w:w="2173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9878D0" w:rsidRPr="00B368D9" w:rsidTr="002440D6">
        <w:trPr>
          <w:trHeight w:val="543"/>
        </w:trPr>
        <w:tc>
          <w:tcPr>
            <w:tcW w:w="686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980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Декабрь 2018</w:t>
            </w:r>
          </w:p>
        </w:tc>
        <w:tc>
          <w:tcPr>
            <w:tcW w:w="1885" w:type="dxa"/>
          </w:tcPr>
          <w:p w:rsidR="009878D0" w:rsidRPr="00B368D9" w:rsidRDefault="004B6CE7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401" w:type="dxa"/>
          </w:tcPr>
          <w:p w:rsidR="009878D0" w:rsidRPr="00B368D9" w:rsidRDefault="00E4316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9878D0" w:rsidRPr="00B368D9" w:rsidTr="002440D6">
        <w:trPr>
          <w:trHeight w:val="543"/>
        </w:trPr>
        <w:tc>
          <w:tcPr>
            <w:tcW w:w="686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9878D0" w:rsidRPr="00B368D9" w:rsidRDefault="009878D0" w:rsidP="003500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схемы межсетевого взаимодействия</w:t>
            </w:r>
          </w:p>
          <w:p w:rsidR="009878D0" w:rsidRPr="00B368D9" w:rsidRDefault="009878D0" w:rsidP="003500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 2019</w:t>
            </w:r>
          </w:p>
        </w:tc>
        <w:tc>
          <w:tcPr>
            <w:tcW w:w="1885" w:type="dxa"/>
          </w:tcPr>
          <w:p w:rsidR="009878D0" w:rsidRPr="00B368D9" w:rsidRDefault="00D404F2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Деловая игра</w:t>
            </w:r>
          </w:p>
        </w:tc>
        <w:tc>
          <w:tcPr>
            <w:tcW w:w="2401" w:type="dxa"/>
          </w:tcPr>
          <w:p w:rsidR="009878D0" w:rsidRPr="00B368D9" w:rsidRDefault="00D404F2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«Детский сад № 5»</w:t>
            </w:r>
          </w:p>
        </w:tc>
        <w:tc>
          <w:tcPr>
            <w:tcW w:w="2173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9878D0" w:rsidRPr="00B368D9" w:rsidTr="002440D6">
        <w:trPr>
          <w:trHeight w:val="543"/>
        </w:trPr>
        <w:tc>
          <w:tcPr>
            <w:tcW w:w="686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механизмов взаимодействия педагогов дошкольной образовательной организации</w:t>
            </w:r>
          </w:p>
        </w:tc>
        <w:tc>
          <w:tcPr>
            <w:tcW w:w="1980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 2019</w:t>
            </w:r>
          </w:p>
        </w:tc>
        <w:tc>
          <w:tcPr>
            <w:tcW w:w="1885" w:type="dxa"/>
          </w:tcPr>
          <w:p w:rsidR="009878D0" w:rsidRPr="00B368D9" w:rsidRDefault="00D404F2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</w:t>
            </w:r>
            <w:proofErr w:type="gramStart"/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</w:t>
            </w:r>
            <w:proofErr w:type="gramEnd"/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практикум</w:t>
            </w:r>
          </w:p>
        </w:tc>
        <w:tc>
          <w:tcPr>
            <w:tcW w:w="2401" w:type="dxa"/>
          </w:tcPr>
          <w:p w:rsidR="009878D0" w:rsidRPr="00B368D9" w:rsidRDefault="00D404F2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«Детский сад № 93»</w:t>
            </w:r>
          </w:p>
        </w:tc>
        <w:tc>
          <w:tcPr>
            <w:tcW w:w="2173" w:type="dxa"/>
          </w:tcPr>
          <w:p w:rsidR="009878D0" w:rsidRPr="00B368D9" w:rsidRDefault="002440D6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9878D0" w:rsidRPr="00B368D9" w:rsidTr="002440D6">
        <w:trPr>
          <w:trHeight w:val="543"/>
        </w:trPr>
        <w:tc>
          <w:tcPr>
            <w:tcW w:w="686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плана мероприятий по взаимодействию с семьями детей с ранней </w:t>
            </w: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неврологической патологией</w:t>
            </w:r>
          </w:p>
        </w:tc>
        <w:tc>
          <w:tcPr>
            <w:tcW w:w="1980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Март 2019</w:t>
            </w:r>
          </w:p>
        </w:tc>
        <w:tc>
          <w:tcPr>
            <w:tcW w:w="1885" w:type="dxa"/>
          </w:tcPr>
          <w:p w:rsidR="009878D0" w:rsidRPr="00B368D9" w:rsidRDefault="00D404F2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Деловая игра</w:t>
            </w:r>
          </w:p>
        </w:tc>
        <w:tc>
          <w:tcPr>
            <w:tcW w:w="2401" w:type="dxa"/>
          </w:tcPr>
          <w:p w:rsidR="009878D0" w:rsidRPr="00B368D9" w:rsidRDefault="00D404F2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«Детский сад № 126»</w:t>
            </w:r>
          </w:p>
        </w:tc>
        <w:tc>
          <w:tcPr>
            <w:tcW w:w="2173" w:type="dxa"/>
          </w:tcPr>
          <w:p w:rsidR="009878D0" w:rsidRPr="00B368D9" w:rsidRDefault="002440D6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Руководящие команды ДОО </w:t>
            </w: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проекта</w:t>
            </w:r>
          </w:p>
        </w:tc>
      </w:tr>
      <w:tr w:rsidR="009878D0" w:rsidRPr="00B368D9" w:rsidTr="002440D6">
        <w:trPr>
          <w:trHeight w:val="543"/>
        </w:trPr>
        <w:tc>
          <w:tcPr>
            <w:tcW w:w="686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паспорт развивающей предметно-пространственной среды оздоровительной группы для детей с ранней неврологической патологией</w:t>
            </w:r>
          </w:p>
        </w:tc>
        <w:tc>
          <w:tcPr>
            <w:tcW w:w="1980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 2019</w:t>
            </w:r>
          </w:p>
        </w:tc>
        <w:tc>
          <w:tcPr>
            <w:tcW w:w="1885" w:type="dxa"/>
          </w:tcPr>
          <w:p w:rsidR="009878D0" w:rsidRPr="00B368D9" w:rsidRDefault="002440D6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2401" w:type="dxa"/>
          </w:tcPr>
          <w:p w:rsidR="009878D0" w:rsidRPr="00B368D9" w:rsidRDefault="002440D6" w:rsidP="002440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«Детский сад № 100»</w:t>
            </w:r>
          </w:p>
        </w:tc>
        <w:tc>
          <w:tcPr>
            <w:tcW w:w="2173" w:type="dxa"/>
          </w:tcPr>
          <w:p w:rsidR="009878D0" w:rsidRPr="00B368D9" w:rsidRDefault="002440D6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9878D0" w:rsidRPr="00B368D9" w:rsidTr="002440D6">
        <w:trPr>
          <w:trHeight w:val="543"/>
        </w:trPr>
        <w:tc>
          <w:tcPr>
            <w:tcW w:w="686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Представление результатов работы группы на совещании руководителей ДО</w:t>
            </w:r>
            <w:r w:rsidR="004B6CE7" w:rsidRPr="00B368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 «Нормативно-правовая база, регламентирующая организацию сопровождения детей с ранней неврологической патологией в группе оздоровительной направленности. Межсетевое взаимодействие»</w:t>
            </w:r>
          </w:p>
        </w:tc>
        <w:tc>
          <w:tcPr>
            <w:tcW w:w="1980" w:type="dxa"/>
          </w:tcPr>
          <w:p w:rsidR="009878D0" w:rsidRPr="00B368D9" w:rsidRDefault="009878D0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 2019</w:t>
            </w:r>
          </w:p>
        </w:tc>
        <w:tc>
          <w:tcPr>
            <w:tcW w:w="1885" w:type="dxa"/>
          </w:tcPr>
          <w:p w:rsidR="009878D0" w:rsidRPr="00B368D9" w:rsidRDefault="00C60B7F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9878D0"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еминар</w:t>
            </w:r>
            <w:r w:rsidR="00D404F2"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МСО</w:t>
            </w:r>
          </w:p>
        </w:tc>
        <w:tc>
          <w:tcPr>
            <w:tcW w:w="2401" w:type="dxa"/>
          </w:tcPr>
          <w:p w:rsidR="009878D0" w:rsidRPr="00B368D9" w:rsidRDefault="004B6CE7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9878D0" w:rsidRPr="00B368D9" w:rsidRDefault="009878D0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 МСО</w:t>
            </w:r>
          </w:p>
        </w:tc>
      </w:tr>
      <w:tr w:rsidR="00A72FEE" w:rsidRPr="00B368D9" w:rsidTr="002440D6">
        <w:trPr>
          <w:trHeight w:val="543"/>
        </w:trPr>
        <w:tc>
          <w:tcPr>
            <w:tcW w:w="686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A72FEE" w:rsidRPr="00B368D9" w:rsidRDefault="00A72FEE" w:rsidP="009878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Итоговое мероприятие представление результатов деятельности рабочей группы, отчет работы творческой группы по результатам  за период 2018-2019 </w:t>
            </w:r>
            <w:proofErr w:type="spellStart"/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0" w:type="dxa"/>
          </w:tcPr>
          <w:p w:rsidR="00A72FEE" w:rsidRPr="00B368D9" w:rsidRDefault="00A72FEE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 2019</w:t>
            </w:r>
          </w:p>
        </w:tc>
        <w:tc>
          <w:tcPr>
            <w:tcW w:w="1885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401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 МСО</w:t>
            </w:r>
          </w:p>
        </w:tc>
      </w:tr>
      <w:tr w:rsidR="00A72FEE" w:rsidRPr="00B368D9" w:rsidTr="00A72FEE">
        <w:trPr>
          <w:trHeight w:val="543"/>
        </w:trPr>
        <w:tc>
          <w:tcPr>
            <w:tcW w:w="15181" w:type="dxa"/>
            <w:gridSpan w:val="6"/>
            <w:shd w:val="clear" w:color="auto" w:fill="D9D9D9" w:themeFill="background1" w:themeFillShade="D9"/>
          </w:tcPr>
          <w:p w:rsidR="00A72FEE" w:rsidRPr="00B368D9" w:rsidRDefault="00A72FEE" w:rsidP="0098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Второй этап реализации проекта 2019-2020 </w:t>
            </w:r>
            <w:proofErr w:type="spellStart"/>
            <w:r w:rsidRPr="00B36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B36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B36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A72FEE" w:rsidRPr="00B368D9" w:rsidTr="00A72FEE">
        <w:trPr>
          <w:trHeight w:val="543"/>
        </w:trPr>
        <w:tc>
          <w:tcPr>
            <w:tcW w:w="686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A72FEE" w:rsidRPr="00B368D9" w:rsidRDefault="00A72FEE" w:rsidP="009878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собрание творческой группы</w:t>
            </w:r>
          </w:p>
        </w:tc>
        <w:tc>
          <w:tcPr>
            <w:tcW w:w="1980" w:type="dxa"/>
          </w:tcPr>
          <w:p w:rsidR="00A72FEE" w:rsidRPr="00B368D9" w:rsidRDefault="00A72FEE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 2019</w:t>
            </w:r>
          </w:p>
        </w:tc>
        <w:tc>
          <w:tcPr>
            <w:tcW w:w="1885" w:type="dxa"/>
          </w:tcPr>
          <w:p w:rsidR="00A72FEE" w:rsidRPr="00B368D9" w:rsidRDefault="00A72FEE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401" w:type="dxa"/>
          </w:tcPr>
          <w:p w:rsidR="00A72FEE" w:rsidRPr="00B368D9" w:rsidRDefault="00A72FEE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A72FEE" w:rsidRPr="00B368D9" w:rsidTr="00A72FEE">
        <w:trPr>
          <w:trHeight w:val="543"/>
        </w:trPr>
        <w:tc>
          <w:tcPr>
            <w:tcW w:w="686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A72FEE" w:rsidRPr="00F707DE" w:rsidRDefault="00A72FEE" w:rsidP="00E431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F70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Особенности развития детей с ран</w:t>
            </w:r>
            <w:r w:rsidR="00E303EC" w:rsidRPr="00B368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ней неврологической патологией"</w:t>
            </w:r>
          </w:p>
          <w:p w:rsidR="00A72FEE" w:rsidRPr="00B368D9" w:rsidRDefault="00A72FEE" w:rsidP="009878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72FEE" w:rsidRPr="00B368D9" w:rsidRDefault="00A72FEE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Октябрь 2019 </w:t>
            </w:r>
          </w:p>
        </w:tc>
        <w:tc>
          <w:tcPr>
            <w:tcW w:w="1885" w:type="dxa"/>
          </w:tcPr>
          <w:p w:rsidR="00A72FEE" w:rsidRPr="00B368D9" w:rsidRDefault="00A72FEE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2401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 ДОО МСО</w:t>
            </w:r>
          </w:p>
        </w:tc>
      </w:tr>
      <w:tr w:rsidR="00A72FEE" w:rsidRPr="00B368D9" w:rsidTr="00A72FEE">
        <w:trPr>
          <w:trHeight w:val="543"/>
        </w:trPr>
        <w:tc>
          <w:tcPr>
            <w:tcW w:w="686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A72FEE" w:rsidRPr="00B368D9" w:rsidRDefault="00A72FEE" w:rsidP="00E431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современных  педагогических технологий для работы с детьми детей в оздоровительной группе с ранней неврологической патологией</w:t>
            </w:r>
          </w:p>
        </w:tc>
        <w:tc>
          <w:tcPr>
            <w:tcW w:w="1980" w:type="dxa"/>
          </w:tcPr>
          <w:p w:rsidR="00A72FEE" w:rsidRPr="00B368D9" w:rsidRDefault="00A72FEE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 2019</w:t>
            </w:r>
          </w:p>
        </w:tc>
        <w:tc>
          <w:tcPr>
            <w:tcW w:w="1885" w:type="dxa"/>
          </w:tcPr>
          <w:p w:rsidR="00A72FEE" w:rsidRPr="00B368D9" w:rsidRDefault="00A72FEE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Теоретический аспект</w:t>
            </w:r>
          </w:p>
        </w:tc>
        <w:tc>
          <w:tcPr>
            <w:tcW w:w="2401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A72FEE" w:rsidRPr="00B368D9" w:rsidTr="00A72FEE">
        <w:trPr>
          <w:trHeight w:val="543"/>
        </w:trPr>
        <w:tc>
          <w:tcPr>
            <w:tcW w:w="686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A72FEE" w:rsidRPr="00B368D9" w:rsidRDefault="00A72FEE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980" w:type="dxa"/>
          </w:tcPr>
          <w:p w:rsidR="00A72FEE" w:rsidRPr="00B368D9" w:rsidRDefault="00A72FEE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Декабрь 2018</w:t>
            </w:r>
          </w:p>
        </w:tc>
        <w:tc>
          <w:tcPr>
            <w:tcW w:w="1885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401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A72FEE" w:rsidRPr="00B368D9" w:rsidTr="00A72FEE">
        <w:trPr>
          <w:trHeight w:val="543"/>
        </w:trPr>
        <w:tc>
          <w:tcPr>
            <w:tcW w:w="686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A72FEE" w:rsidRPr="00F707DE" w:rsidRDefault="00A72FEE" w:rsidP="00AD52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0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"Проектирование РППС группы оздоровительно</w:t>
            </w:r>
            <w:r w:rsidRPr="00B368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й направленности (паспорт РППС)</w:t>
            </w:r>
          </w:p>
          <w:p w:rsidR="00A72FEE" w:rsidRPr="00B368D9" w:rsidRDefault="00A72FEE" w:rsidP="00AD5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72FEE" w:rsidRPr="00B368D9" w:rsidRDefault="00A72FEE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 2020</w:t>
            </w:r>
          </w:p>
        </w:tc>
        <w:tc>
          <w:tcPr>
            <w:tcW w:w="1885" w:type="dxa"/>
          </w:tcPr>
          <w:p w:rsidR="00A72FEE" w:rsidRPr="00B368D9" w:rsidRDefault="00A72FEE" w:rsidP="00FD04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МСО</w:t>
            </w:r>
          </w:p>
        </w:tc>
        <w:tc>
          <w:tcPr>
            <w:tcW w:w="2401" w:type="dxa"/>
          </w:tcPr>
          <w:p w:rsidR="00A72FEE" w:rsidRPr="00B368D9" w:rsidRDefault="00A72FEE" w:rsidP="00FD04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A72FEE" w:rsidRPr="00B368D9" w:rsidRDefault="00A72FEE" w:rsidP="00FD04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Старшие воспитатели</w:t>
            </w:r>
            <w:r w:rsidRPr="00F7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воспитател</w:t>
            </w: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ДОО</w:t>
            </w: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МСО</w:t>
            </w:r>
          </w:p>
        </w:tc>
      </w:tr>
      <w:tr w:rsidR="00A72FEE" w:rsidRPr="00B368D9" w:rsidTr="00A72FEE">
        <w:trPr>
          <w:trHeight w:val="543"/>
        </w:trPr>
        <w:tc>
          <w:tcPr>
            <w:tcW w:w="686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A72FEE" w:rsidRPr="00B368D9" w:rsidRDefault="00A72FEE" w:rsidP="00262C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Апробация современных педагогических технологий для работы с детьми детей в оздоровительной группе с ранней неврологической патологией</w:t>
            </w:r>
          </w:p>
        </w:tc>
        <w:tc>
          <w:tcPr>
            <w:tcW w:w="1980" w:type="dxa"/>
          </w:tcPr>
          <w:p w:rsidR="00A72FEE" w:rsidRPr="00B368D9" w:rsidRDefault="00A72FEE" w:rsidP="00262C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Декабрь 2019- Март 2020</w:t>
            </w:r>
          </w:p>
        </w:tc>
        <w:tc>
          <w:tcPr>
            <w:tcW w:w="1885" w:type="dxa"/>
          </w:tcPr>
          <w:p w:rsidR="00A72FEE" w:rsidRPr="00B368D9" w:rsidRDefault="00A72FEE" w:rsidP="00262C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2401" w:type="dxa"/>
          </w:tcPr>
          <w:p w:rsidR="00A72FEE" w:rsidRPr="00B368D9" w:rsidRDefault="00A72FEE" w:rsidP="00262C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A72FEE" w:rsidRPr="00B368D9" w:rsidRDefault="00A72FEE" w:rsidP="00262C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A72FEE" w:rsidRPr="00B368D9" w:rsidTr="00A72FEE">
        <w:trPr>
          <w:trHeight w:val="1292"/>
        </w:trPr>
        <w:tc>
          <w:tcPr>
            <w:tcW w:w="686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A72FEE" w:rsidRPr="00B368D9" w:rsidRDefault="00A72FEE" w:rsidP="00C60B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рекомендации «Современные педагогические технологии для работы с детьми детей в оздоровительной группе с ранней неврологической патологией»</w:t>
            </w:r>
          </w:p>
        </w:tc>
        <w:tc>
          <w:tcPr>
            <w:tcW w:w="1980" w:type="dxa"/>
          </w:tcPr>
          <w:p w:rsidR="00A72FEE" w:rsidRPr="00B368D9" w:rsidRDefault="00A72FEE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 2020</w:t>
            </w:r>
          </w:p>
        </w:tc>
        <w:tc>
          <w:tcPr>
            <w:tcW w:w="1885" w:type="dxa"/>
          </w:tcPr>
          <w:p w:rsidR="00A72FEE" w:rsidRPr="00B368D9" w:rsidRDefault="00302AD3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</w:t>
            </w:r>
          </w:p>
        </w:tc>
        <w:tc>
          <w:tcPr>
            <w:tcW w:w="2401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A72FEE" w:rsidRPr="00B368D9" w:rsidTr="00A72FEE">
        <w:trPr>
          <w:trHeight w:val="543"/>
        </w:trPr>
        <w:tc>
          <w:tcPr>
            <w:tcW w:w="686" w:type="dxa"/>
          </w:tcPr>
          <w:p w:rsidR="00A72FEE" w:rsidRPr="00B368D9" w:rsidRDefault="00A72FEE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A72FEE" w:rsidRPr="00B368D9" w:rsidRDefault="00A72FEE" w:rsidP="00E006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368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Современные педагогические технологии для работы с детьми детей в оздоровительной группе с ранней неврологической патологией»</w:t>
            </w:r>
          </w:p>
        </w:tc>
        <w:tc>
          <w:tcPr>
            <w:tcW w:w="1980" w:type="dxa"/>
          </w:tcPr>
          <w:p w:rsidR="00A72FEE" w:rsidRPr="00B368D9" w:rsidRDefault="00A72FEE" w:rsidP="00E006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 2020</w:t>
            </w:r>
          </w:p>
        </w:tc>
        <w:tc>
          <w:tcPr>
            <w:tcW w:w="1885" w:type="dxa"/>
          </w:tcPr>
          <w:p w:rsidR="00A72FEE" w:rsidRPr="00B368D9" w:rsidRDefault="00A72FEE" w:rsidP="00E006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 класс для МСО</w:t>
            </w:r>
          </w:p>
        </w:tc>
        <w:tc>
          <w:tcPr>
            <w:tcW w:w="2401" w:type="dxa"/>
          </w:tcPr>
          <w:p w:rsidR="00A72FEE" w:rsidRPr="00B368D9" w:rsidRDefault="00A72FEE" w:rsidP="00E006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A72FEE" w:rsidRPr="00B368D9" w:rsidRDefault="00A72FEE" w:rsidP="00E006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Старшие воспитатели</w:t>
            </w:r>
            <w:r w:rsidRPr="00F7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воспитател</w:t>
            </w: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ДОО</w:t>
            </w: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МСО</w:t>
            </w:r>
          </w:p>
        </w:tc>
      </w:tr>
      <w:tr w:rsidR="00B368D9" w:rsidRPr="00B368D9" w:rsidTr="00A72FEE">
        <w:trPr>
          <w:trHeight w:val="543"/>
        </w:trPr>
        <w:tc>
          <w:tcPr>
            <w:tcW w:w="686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Итоговое мероприятие представление результатов деятельности рабочей группы, отчет работы творческой группы по результатам  за период 2019-2020 </w:t>
            </w:r>
            <w:proofErr w:type="spellStart"/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0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 2019</w:t>
            </w:r>
          </w:p>
        </w:tc>
        <w:tc>
          <w:tcPr>
            <w:tcW w:w="1885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2401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B368D9" w:rsidRPr="00B368D9" w:rsidTr="003C6922">
        <w:trPr>
          <w:trHeight w:val="543"/>
        </w:trPr>
        <w:tc>
          <w:tcPr>
            <w:tcW w:w="15181" w:type="dxa"/>
            <w:gridSpan w:val="6"/>
            <w:shd w:val="clear" w:color="auto" w:fill="D9D9D9" w:themeFill="background1" w:themeFillShade="D9"/>
          </w:tcPr>
          <w:p w:rsidR="00B368D9" w:rsidRPr="00B368D9" w:rsidRDefault="00B368D9" w:rsidP="00E30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Третий этап реализации проекта 2019-2020 </w:t>
            </w:r>
            <w:proofErr w:type="spellStart"/>
            <w:r w:rsidRPr="00B36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B36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B36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B368D9" w:rsidRPr="00B368D9" w:rsidTr="00A72FEE">
        <w:trPr>
          <w:trHeight w:val="543"/>
        </w:trPr>
        <w:tc>
          <w:tcPr>
            <w:tcW w:w="686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собрание творческой группы</w:t>
            </w:r>
          </w:p>
        </w:tc>
        <w:tc>
          <w:tcPr>
            <w:tcW w:w="1980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 2019</w:t>
            </w:r>
          </w:p>
        </w:tc>
        <w:tc>
          <w:tcPr>
            <w:tcW w:w="1885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401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B368D9" w:rsidRPr="00B368D9" w:rsidTr="00A72FEE">
        <w:trPr>
          <w:trHeight w:val="543"/>
        </w:trPr>
        <w:tc>
          <w:tcPr>
            <w:tcW w:w="686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302AD3" w:rsidRPr="00302AD3" w:rsidRDefault="00302AD3" w:rsidP="0030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A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педагогических работников  ДОО МСО</w:t>
            </w:r>
          </w:p>
          <w:p w:rsidR="00B368D9" w:rsidRPr="00302AD3" w:rsidRDefault="00302AD3" w:rsidP="00B368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AD3">
              <w:rPr>
                <w:rFonts w:ascii="Times New Roman" w:eastAsia="Times New Roman" w:hAnsi="Times New Roman" w:cs="Times New Roman"/>
                <w:sz w:val="28"/>
                <w:szCs w:val="28"/>
              </w:rPr>
              <w:t>(темы находятся в стадии разработки)</w:t>
            </w:r>
          </w:p>
        </w:tc>
        <w:tc>
          <w:tcPr>
            <w:tcW w:w="1980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</w:t>
            </w:r>
            <w:proofErr w:type="gramStart"/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885" w:type="dxa"/>
          </w:tcPr>
          <w:p w:rsidR="00B368D9" w:rsidRPr="00B368D9" w:rsidRDefault="00302AD3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Семинары, </w:t>
            </w:r>
            <w:r w:rsidR="00B368D9"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Мастер- классы</w:t>
            </w:r>
          </w:p>
        </w:tc>
        <w:tc>
          <w:tcPr>
            <w:tcW w:w="2401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B368D9" w:rsidRPr="00B368D9" w:rsidRDefault="00B368D9" w:rsidP="00B368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7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спитател</w:t>
            </w: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ДОО</w:t>
            </w: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МСО</w:t>
            </w:r>
          </w:p>
        </w:tc>
      </w:tr>
      <w:tr w:rsidR="00B368D9" w:rsidRPr="00B368D9" w:rsidTr="00A72FEE">
        <w:trPr>
          <w:trHeight w:val="543"/>
        </w:trPr>
        <w:tc>
          <w:tcPr>
            <w:tcW w:w="686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B368D9" w:rsidRPr="00B368D9" w:rsidRDefault="00B368D9" w:rsidP="009878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результатов работы группы на совещании руководителей ДОО</w:t>
            </w:r>
          </w:p>
        </w:tc>
        <w:tc>
          <w:tcPr>
            <w:tcW w:w="1980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</w:t>
            </w:r>
            <w:proofErr w:type="gramStart"/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885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 для МСО</w:t>
            </w:r>
          </w:p>
        </w:tc>
        <w:tc>
          <w:tcPr>
            <w:tcW w:w="2401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 МСО</w:t>
            </w:r>
          </w:p>
        </w:tc>
      </w:tr>
      <w:tr w:rsidR="00B368D9" w:rsidRPr="00B368D9" w:rsidTr="00A72FEE">
        <w:trPr>
          <w:trHeight w:val="543"/>
        </w:trPr>
        <w:tc>
          <w:tcPr>
            <w:tcW w:w="686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B368D9" w:rsidRPr="00B368D9" w:rsidRDefault="00B368D9" w:rsidP="009878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методических  рекомендаций </w:t>
            </w: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“Модель сопровождения детей оздоровительной группы с ранней неврологической патологией в дошкольной образовательной организации”</w:t>
            </w:r>
          </w:p>
        </w:tc>
        <w:tc>
          <w:tcPr>
            <w:tcW w:w="1980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 2021</w:t>
            </w:r>
          </w:p>
        </w:tc>
        <w:tc>
          <w:tcPr>
            <w:tcW w:w="1885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Публикация </w:t>
            </w:r>
          </w:p>
        </w:tc>
        <w:tc>
          <w:tcPr>
            <w:tcW w:w="2401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  <w:tr w:rsidR="00B368D9" w:rsidRPr="00B368D9" w:rsidTr="00A72FEE">
        <w:trPr>
          <w:trHeight w:val="543"/>
        </w:trPr>
        <w:tc>
          <w:tcPr>
            <w:tcW w:w="686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B368D9" w:rsidRPr="00B368D9" w:rsidRDefault="00B368D9" w:rsidP="00E43C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проведения комплекса мероприятий</w:t>
            </w:r>
          </w:p>
        </w:tc>
        <w:tc>
          <w:tcPr>
            <w:tcW w:w="1980" w:type="dxa"/>
          </w:tcPr>
          <w:p w:rsidR="00B368D9" w:rsidRPr="00B368D9" w:rsidRDefault="00B368D9" w:rsidP="00E43CB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 2021</w:t>
            </w:r>
          </w:p>
        </w:tc>
        <w:tc>
          <w:tcPr>
            <w:tcW w:w="1885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401" w:type="dxa"/>
          </w:tcPr>
          <w:p w:rsidR="00B368D9" w:rsidRPr="00B368D9" w:rsidRDefault="00B368D9" w:rsidP="0035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ДОО участники проекта</w:t>
            </w:r>
          </w:p>
        </w:tc>
        <w:tc>
          <w:tcPr>
            <w:tcW w:w="2173" w:type="dxa"/>
          </w:tcPr>
          <w:p w:rsidR="00B368D9" w:rsidRPr="00B368D9" w:rsidRDefault="00B368D9" w:rsidP="00350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8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Руководящие команды ДОО проекта</w:t>
            </w:r>
          </w:p>
        </w:tc>
      </w:tr>
    </w:tbl>
    <w:p w:rsidR="009878D0" w:rsidRPr="00E67A4B" w:rsidRDefault="009878D0" w:rsidP="00987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129" w:rsidRDefault="00DA7129"/>
    <w:sectPr w:rsidR="00DA7129" w:rsidSect="004B6C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8D0"/>
    <w:rsid w:val="00053D9D"/>
    <w:rsid w:val="00200F80"/>
    <w:rsid w:val="002151A9"/>
    <w:rsid w:val="002440D6"/>
    <w:rsid w:val="00302AD3"/>
    <w:rsid w:val="004B6CE7"/>
    <w:rsid w:val="009878D0"/>
    <w:rsid w:val="009E7588"/>
    <w:rsid w:val="00A72FEE"/>
    <w:rsid w:val="00B368D9"/>
    <w:rsid w:val="00C60B7F"/>
    <w:rsid w:val="00D404F2"/>
    <w:rsid w:val="00DA7129"/>
    <w:rsid w:val="00E303EC"/>
    <w:rsid w:val="00E4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2018-03-29T08:40:00Z</dcterms:created>
  <dcterms:modified xsi:type="dcterms:W3CDTF">2018-03-29T10:47:00Z</dcterms:modified>
</cp:coreProperties>
</file>